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59" w:rsidRPr="00CD2459" w:rsidRDefault="00CD2459" w:rsidP="00CD2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59">
        <w:rPr>
          <w:rFonts w:ascii="Times New Roman" w:hAnsi="Times New Roman" w:cs="Times New Roman"/>
          <w:b/>
          <w:sz w:val="28"/>
          <w:szCs w:val="28"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CD2459" w:rsidRPr="00CD2459" w:rsidRDefault="00CD2459">
      <w:pPr>
        <w:rPr>
          <w:rFonts w:ascii="Times New Roman" w:hAnsi="Times New Roman" w:cs="Times New Roman"/>
          <w:sz w:val="28"/>
          <w:szCs w:val="28"/>
        </w:rPr>
      </w:pPr>
    </w:p>
    <w:p w:rsidR="00614623" w:rsidRPr="00614623" w:rsidRDefault="00CD2459" w:rsidP="00614623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4623">
        <w:rPr>
          <w:rFonts w:ascii="Times New Roman" w:hAnsi="Times New Roman" w:cs="Times New Roman"/>
          <w:b w:val="0"/>
          <w:sz w:val="28"/>
          <w:szCs w:val="28"/>
        </w:rPr>
        <w:t>Меры стимулирования добросовестности контролируемых лиц не предусмотрены</w:t>
      </w:r>
      <w:r w:rsidR="00EC1C79" w:rsidRPr="00614623">
        <w:rPr>
          <w:b w:val="0"/>
        </w:rPr>
        <w:t xml:space="preserve"> </w:t>
      </w:r>
      <w:r w:rsidR="00614623" w:rsidRPr="00614623">
        <w:rPr>
          <w:rFonts w:ascii="Times New Roman" w:hAnsi="Times New Roman" w:cs="Times New Roman"/>
          <w:b w:val="0"/>
          <w:sz w:val="28"/>
          <w:szCs w:val="28"/>
        </w:rPr>
        <w:t>«ПОЛОЖЕНИЕМ</w:t>
      </w:r>
      <w:r w:rsidR="006146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4623" w:rsidRPr="00614623">
        <w:rPr>
          <w:rFonts w:ascii="Times New Roman" w:hAnsi="Times New Roman" w:cs="Times New Roman"/>
          <w:b w:val="0"/>
          <w:sz w:val="28"/>
          <w:szCs w:val="28"/>
        </w:rPr>
        <w:t>ОБ ОСУЩЕСТВЛЕНИИ МУНИЦИПАЛЬНОГО ЛЕСНОГО КОНТРОЛЯ НА ТЕРРИТОРИИ ПАРТИЗАНСКОГО ГОРОДСКОГО ОКРУГА», принятым Решением Думы Партизанского городского округа от 22 октября 2021 г. № 310</w:t>
      </w: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C1C79" w:rsidRPr="00EC1C79" w:rsidSect="0008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08C4"/>
    <w:rsid w:val="00084036"/>
    <w:rsid w:val="00614623"/>
    <w:rsid w:val="009C2621"/>
    <w:rsid w:val="00CD2459"/>
    <w:rsid w:val="00E108C4"/>
    <w:rsid w:val="00EC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146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4</DocSecurity>
  <Lines>2</Lines>
  <Paragraphs>1</Paragraphs>
  <ScaleCrop>false</ScaleCrop>
  <Company>SPecialiST RePack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Борунов Андрей Сергеевич</dc:creator>
  <cp:lastModifiedBy>Гришечкина</cp:lastModifiedBy>
  <cp:revision>2</cp:revision>
  <dcterms:created xsi:type="dcterms:W3CDTF">2021-11-23T23:54:00Z</dcterms:created>
  <dcterms:modified xsi:type="dcterms:W3CDTF">2021-11-23T23:54:00Z</dcterms:modified>
</cp:coreProperties>
</file>